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D6" w:rsidRDefault="009305D6"/>
    <w:p w:rsidR="00C94678" w:rsidRPr="00E7676A" w:rsidRDefault="00E33D8F" w:rsidP="001D1145">
      <w:pPr>
        <w:jc w:val="center"/>
        <w:rPr>
          <w:i/>
          <w:sz w:val="32"/>
          <w:szCs w:val="32"/>
          <w:u w:val="single"/>
          <w:lang w:val="en-GB"/>
        </w:rPr>
      </w:pPr>
      <w:r w:rsidRPr="00E7676A">
        <w:rPr>
          <w:i/>
          <w:sz w:val="32"/>
          <w:szCs w:val="32"/>
          <w:u w:val="single"/>
          <w:lang w:val="en-GB"/>
        </w:rPr>
        <w:t>Prayer</w:t>
      </w:r>
    </w:p>
    <w:p w:rsidR="00092450" w:rsidRPr="00CC078F" w:rsidRDefault="00E33D8F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</w:pP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God of infinite goodness and eternal wisdom,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I implore you for our brothers and sisters who suffer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in hospital beds, alone and abandoned</w:t>
      </w:r>
      <w:r w:rsidR="00B47438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. </w:t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We pray for their families, especially those who weep at this moment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unable to say goodbye to their loved one</w:t>
      </w:r>
      <w:r w:rsidR="00B47438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.</w:t>
      </w:r>
    </w:p>
    <w:p w:rsidR="001D1145" w:rsidRPr="00CC078F" w:rsidRDefault="00E33D8F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</w:pP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We pray for leaders of the World Health Organisation, national and local leaders</w:t>
      </w:r>
      <w:r w:rsidR="00B47438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. </w:t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Look with kindness on our elderly, our children and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especially those who suffer from mental illness</w:t>
      </w:r>
      <w:r w:rsidR="00B47438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. </w:t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Lord, console mothers and fathers of families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who </w:t>
      </w:r>
      <w:proofErr w:type="gramStart"/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don’t</w:t>
      </w:r>
      <w:proofErr w:type="gramEnd"/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have food to give their children</w:t>
      </w:r>
      <w:r w:rsidR="00B47438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.</w:t>
      </w:r>
    </w:p>
    <w:p w:rsidR="00B7407B" w:rsidRPr="00CC078F" w:rsidRDefault="00E33D8F" w:rsidP="00934AEB">
      <w:pPr>
        <w:ind w:firstLine="708"/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</w:pP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Lord, give us courage and perseverance to combat fear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and strength to sustain the most vulnerable</w:t>
      </w:r>
      <w:r w:rsidR="00C9548B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.</w:t>
      </w:r>
      <w:r w:rsidR="001D1145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C9548B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May our prayer reach and sustain those who most suffer at this time</w:t>
      </w:r>
      <w:r w:rsidR="00B7407B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.</w:t>
      </w:r>
    </w:p>
    <w:p w:rsidR="00B7407B" w:rsidRPr="00CC078F" w:rsidRDefault="00CC078F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</w:pPr>
      <w:r w:rsidRPr="00CC078F">
        <w:rPr>
          <w:rFonts w:asciiTheme="majorHAnsi" w:hAnsiTheme="majorHAnsi"/>
          <w:noProof/>
          <w:spacing w:val="-1"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6770800D" wp14:editId="61ED55C7">
            <wp:simplePos x="0" y="0"/>
            <wp:positionH relativeFrom="column">
              <wp:posOffset>-310515</wp:posOffset>
            </wp:positionH>
            <wp:positionV relativeFrom="page">
              <wp:posOffset>5163820</wp:posOffset>
            </wp:positionV>
            <wp:extent cx="2152015" cy="3356610"/>
            <wp:effectExtent l="57150" t="57150" r="57785" b="53340"/>
            <wp:wrapTight wrapText="bothSides">
              <wp:wrapPolygon edited="0">
                <wp:start x="8796" y="-368"/>
                <wp:lineTo x="4015" y="-123"/>
                <wp:lineTo x="4015" y="1839"/>
                <wp:lineTo x="1912" y="1839"/>
                <wp:lineTo x="1912" y="3800"/>
                <wp:lineTo x="574" y="3800"/>
                <wp:lineTo x="574" y="5762"/>
                <wp:lineTo x="-191" y="5762"/>
                <wp:lineTo x="-574" y="13607"/>
                <wp:lineTo x="-191" y="15446"/>
                <wp:lineTo x="574" y="15569"/>
                <wp:lineTo x="574" y="16549"/>
                <wp:lineTo x="3824" y="19614"/>
                <wp:lineTo x="7648" y="21453"/>
                <wp:lineTo x="8796" y="21821"/>
                <wp:lineTo x="12428" y="21821"/>
                <wp:lineTo x="13384" y="21453"/>
                <wp:lineTo x="17591" y="19614"/>
                <wp:lineTo x="19694" y="17530"/>
                <wp:lineTo x="20842" y="15569"/>
                <wp:lineTo x="21606" y="13607"/>
                <wp:lineTo x="21989" y="11646"/>
                <wp:lineTo x="21606" y="7723"/>
                <wp:lineTo x="20842" y="5762"/>
                <wp:lineTo x="19503" y="3800"/>
                <wp:lineTo x="17591" y="1961"/>
                <wp:lineTo x="17400" y="1348"/>
                <wp:lineTo x="13767" y="-123"/>
                <wp:lineTo x="12428" y="-368"/>
                <wp:lineTo x="8796" y="-36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's Man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33566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We pray,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through the intercession of our founders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Jean-Claude Colin and Jeanne-Marie Chavoin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and we ask the protection of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Mary Mother of Mercy,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for all those affected by</w:t>
      </w:r>
      <w:r w:rsidR="0038155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1F26B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C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ovid-</w:t>
      </w:r>
      <w:r w:rsidR="0038155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19</w:t>
      </w:r>
      <w:r w:rsidR="000A1086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,</w:t>
      </w:r>
      <w:r w:rsidR="0038155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E7676A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br/>
      </w:r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that they </w:t>
      </w:r>
      <w:proofErr w:type="gramStart"/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may</w:t>
      </w:r>
      <w:proofErr w:type="gramEnd"/>
      <w:r w:rsidR="00E33D8F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feel their Mother’s consolation</w:t>
      </w:r>
      <w:r w:rsidR="0038155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>.</w:t>
      </w:r>
    </w:p>
    <w:p w:rsidR="00381551" w:rsidRPr="00FA1625" w:rsidRDefault="0005489E" w:rsidP="00934AEB">
      <w:pPr>
        <w:jc w:val="center"/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n-GB"/>
        </w:rPr>
      </w:pPr>
      <w:r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In your tenderness come quickly to meet us</w:t>
      </w:r>
      <w:r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br/>
        <w:t>for we are utterly weakened</w:t>
      </w:r>
      <w:r w:rsidR="0062260C"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 xml:space="preserve">. </w:t>
      </w:r>
      <w:r w:rsidR="00E7676A"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br/>
      </w:r>
      <w:r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H</w:t>
      </w:r>
      <w:r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elp us</w:t>
      </w:r>
      <w:r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,</w:t>
      </w:r>
      <w:r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 xml:space="preserve"> </w:t>
      </w:r>
      <w:r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God our Saviour</w:t>
      </w:r>
      <w:r w:rsidR="0062260C"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 xml:space="preserve">, </w:t>
      </w:r>
      <w:r w:rsidR="00CC078F"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br/>
      </w:r>
      <w:r w:rsidR="0062260C" w:rsidRPr="00CC078F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for the glory of your name</w:t>
      </w:r>
      <w:r w:rsidR="0083463B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en-GB"/>
        </w:rPr>
        <w:t>.</w:t>
      </w:r>
      <w:bookmarkStart w:id="0" w:name="_GoBack"/>
      <w:bookmarkEnd w:id="0"/>
      <w:r w:rsidR="00381551" w:rsidRPr="00CC078F">
        <w:rPr>
          <w:rFonts w:asciiTheme="majorHAnsi" w:hAnsiTheme="majorHAnsi"/>
          <w:spacing w:val="-1"/>
          <w:sz w:val="28"/>
          <w:szCs w:val="28"/>
          <w:shd w:val="clear" w:color="auto" w:fill="FFFFFF"/>
          <w:lang w:val="en-GB"/>
        </w:rPr>
        <w:t xml:space="preserve"> </w:t>
      </w:r>
      <w:r w:rsidR="00381551" w:rsidRPr="00FA1625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n-GB"/>
        </w:rPr>
        <w:t>(</w:t>
      </w:r>
      <w:r w:rsidR="0062260C" w:rsidRPr="00FA1625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n-GB"/>
        </w:rPr>
        <w:t>Ps</w:t>
      </w:r>
      <w:r w:rsidR="001F26B1" w:rsidRPr="00FA1625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n-GB"/>
        </w:rPr>
        <w:t xml:space="preserve"> </w:t>
      </w:r>
      <w:r w:rsidR="00381551" w:rsidRPr="00FA1625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en-GB"/>
        </w:rPr>
        <w:t>79:8–9)</w:t>
      </w:r>
    </w:p>
    <w:p w:rsidR="001D1145" w:rsidRPr="00CC078F" w:rsidRDefault="00381551" w:rsidP="00934AEB">
      <w:pPr>
        <w:jc w:val="center"/>
        <w:rPr>
          <w:rFonts w:asciiTheme="majorHAnsi" w:hAnsiTheme="majorHAnsi"/>
          <w:sz w:val="28"/>
          <w:szCs w:val="28"/>
        </w:rPr>
      </w:pPr>
      <w:r w:rsidRPr="00CC078F">
        <w:rPr>
          <w:rFonts w:asciiTheme="majorHAnsi" w:hAnsiTheme="majorHAnsi"/>
          <w:sz w:val="28"/>
          <w:szCs w:val="28"/>
        </w:rPr>
        <w:t>Am</w:t>
      </w:r>
      <w:r w:rsidR="0062260C" w:rsidRPr="00CC078F">
        <w:rPr>
          <w:rFonts w:asciiTheme="majorHAnsi" w:hAnsiTheme="majorHAnsi"/>
          <w:sz w:val="28"/>
          <w:szCs w:val="28"/>
        </w:rPr>
        <w:t>en</w:t>
      </w:r>
      <w:r w:rsidRPr="00CC078F">
        <w:rPr>
          <w:rFonts w:asciiTheme="majorHAnsi" w:hAnsiTheme="majorHAnsi"/>
          <w:sz w:val="28"/>
          <w:szCs w:val="28"/>
        </w:rPr>
        <w:t>.</w:t>
      </w:r>
    </w:p>
    <w:p w:rsidR="00C94678" w:rsidRPr="001D1145" w:rsidRDefault="00C94678">
      <w:pPr>
        <w:rPr>
          <w:rFonts w:ascii="Arial" w:hAnsi="Arial" w:cs="Arial"/>
          <w:sz w:val="24"/>
          <w:szCs w:val="24"/>
        </w:rPr>
      </w:pPr>
    </w:p>
    <w:sectPr w:rsidR="00C94678" w:rsidRPr="001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6"/>
    <w:rsid w:val="0005489E"/>
    <w:rsid w:val="00092450"/>
    <w:rsid w:val="000A1086"/>
    <w:rsid w:val="001D1145"/>
    <w:rsid w:val="001F26B1"/>
    <w:rsid w:val="00381551"/>
    <w:rsid w:val="005E13E8"/>
    <w:rsid w:val="0062260C"/>
    <w:rsid w:val="00833A8C"/>
    <w:rsid w:val="0083463B"/>
    <w:rsid w:val="009305D6"/>
    <w:rsid w:val="00934AEB"/>
    <w:rsid w:val="00B47438"/>
    <w:rsid w:val="00B7407B"/>
    <w:rsid w:val="00C94678"/>
    <w:rsid w:val="00C9548B"/>
    <w:rsid w:val="00CC078F"/>
    <w:rsid w:val="00D71CAD"/>
    <w:rsid w:val="00D74827"/>
    <w:rsid w:val="00E33D8F"/>
    <w:rsid w:val="00E7676A"/>
    <w:rsid w:val="00E84600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CEF82-7775-4860-987C-E1BEC82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9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HEROSINA</dc:creator>
  <cp:lastModifiedBy>Vivienne Goldstein</cp:lastModifiedBy>
  <cp:revision>6</cp:revision>
  <dcterms:created xsi:type="dcterms:W3CDTF">2020-04-20T15:00:00Z</dcterms:created>
  <dcterms:modified xsi:type="dcterms:W3CDTF">2020-04-30T10:41:00Z</dcterms:modified>
</cp:coreProperties>
</file>